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796" w:rsidRDefault="00AC7C94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702DA4" wp14:editId="75939CFB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2075815" cy="675565"/>
                <wp:effectExtent l="0" t="0" r="19685" b="1079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9C6" w:rsidRDefault="009059C6" w:rsidP="009059C6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D56E3" w:rsidRPr="007D46FD" w:rsidRDefault="009059C6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02DA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12.25pt;margin-top:6.95pt;width:163.45pt;height:53.2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">
                <v:textbox>
                  <w:txbxContent>
                    <w:p w:rsidR="009059C6" w:rsidRDefault="009059C6" w:rsidP="009059C6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D56E3" w:rsidRPr="007D46FD" w:rsidRDefault="009059C6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:rsidR="001B17A0" w:rsidRDefault="001B17A0"/>
    <w:p w:rsidR="00152204" w:rsidRDefault="00152204"/>
    <w:p w:rsidR="003E4ABE" w:rsidRDefault="003E4ABE"/>
    <w:p w:rsidR="003E4ABE" w:rsidRDefault="003E4ABE">
      <w:pPr>
        <w:rPr>
          <w:sz w:val="20"/>
          <w:szCs w:val="20"/>
        </w:rPr>
      </w:pPr>
    </w:p>
    <w:p w:rsidR="008E5796" w:rsidRPr="00C333F4" w:rsidRDefault="008E5796">
      <w:pPr>
        <w:rPr>
          <w:sz w:val="20"/>
          <w:szCs w:val="20"/>
        </w:rPr>
      </w:pPr>
    </w:p>
    <w:p w:rsidR="00966783" w:rsidRPr="00EE62B9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357A47">
        <w:rPr>
          <w:rFonts w:ascii="Arial" w:hAnsi="Arial" w:cs="Arial"/>
          <w:b/>
          <w:sz w:val="22"/>
          <w:szCs w:val="20"/>
        </w:rPr>
        <w:t>:</w:t>
      </w:r>
      <w:r w:rsidR="00357A47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>DI MODIFIC</w:t>
      </w:r>
      <w:r w:rsidR="00954F1D">
        <w:rPr>
          <w:rFonts w:ascii="Arial" w:hAnsi="Arial" w:cs="Arial"/>
          <w:b/>
          <w:sz w:val="22"/>
          <w:szCs w:val="20"/>
        </w:rPr>
        <w:t>HE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INSTALLAZIONI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ALTRO</w:t>
      </w:r>
      <w:r w:rsidR="00300D68">
        <w:rPr>
          <w:rFonts w:ascii="Arial" w:hAnsi="Arial" w:cs="Arial"/>
          <w:b/>
          <w:sz w:val="22"/>
          <w:szCs w:val="20"/>
        </w:rPr>
        <w:t xml:space="preserve"> </w:t>
      </w:r>
      <w:r w:rsidR="00FB6F73">
        <w:rPr>
          <w:rFonts w:ascii="Arial" w:hAnsi="Arial" w:cs="Arial"/>
          <w:b/>
          <w:sz w:val="22"/>
          <w:szCs w:val="20"/>
        </w:rPr>
        <w:t xml:space="preserve">SUL </w:t>
      </w:r>
      <w:r w:rsidR="00954F1D">
        <w:rPr>
          <w:rFonts w:ascii="Arial" w:hAnsi="Arial" w:cs="Arial"/>
          <w:b/>
          <w:sz w:val="22"/>
          <w:szCs w:val="20"/>
        </w:rPr>
        <w:t>GDM GAS</w:t>
      </w:r>
    </w:p>
    <w:p w:rsidR="00ED343A" w:rsidRPr="001021ED" w:rsidRDefault="00357A47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EE62B9" w:rsidRDefault="00EE62B9">
      <w:pPr>
        <w:rPr>
          <w:rFonts w:ascii="Arial" w:hAnsi="Arial" w:cs="Arial"/>
          <w:sz w:val="22"/>
          <w:szCs w:val="21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1F3226" w:rsidRDefault="00954F1D" w:rsidP="001F3226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 xml:space="preserve">con la presente si </w:t>
      </w:r>
      <w:r w:rsidR="00EE62B9" w:rsidRPr="00413F89">
        <w:rPr>
          <w:rFonts w:ascii="Arial" w:hAnsi="Arial" w:cs="Arial"/>
          <w:sz w:val="18"/>
          <w:szCs w:val="21"/>
        </w:rPr>
        <w:t xml:space="preserve">chiede </w:t>
      </w:r>
      <w:r>
        <w:rPr>
          <w:rFonts w:ascii="Arial" w:hAnsi="Arial" w:cs="Arial"/>
          <w:sz w:val="18"/>
          <w:szCs w:val="21"/>
        </w:rPr>
        <w:t xml:space="preserve">la seguente modifica/installazione/altro </w:t>
      </w:r>
      <w:r w:rsidR="00353C66">
        <w:rPr>
          <w:rFonts w:ascii="Arial" w:hAnsi="Arial" w:cs="Arial"/>
          <w:sz w:val="18"/>
          <w:szCs w:val="21"/>
        </w:rPr>
        <w:t>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:rsidR="001F3226" w:rsidRDefault="001F3226" w:rsidP="001F3226">
      <w:pPr>
        <w:rPr>
          <w:rFonts w:ascii="Arial" w:hAnsi="Arial" w:cs="Arial"/>
          <w:sz w:val="18"/>
          <w:szCs w:val="21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9386"/>
      </w:tblGrid>
      <w:tr w:rsidR="008102A3" w:rsidRPr="008102A3" w:rsidTr="008102A3"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SCHEDE ES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 (VA</w:t>
            </w:r>
            <w:r w:rsidR="00BD1791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8102A3" w:rsidRPr="008102A3" w:rsidTr="008102A3"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TARATURA DEL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102A3" w:rsidRPr="008102A3" w:rsidTr="008102A3"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CERTIFICAZIONE DI TARATURA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102A3" w:rsidRPr="008102A3" w:rsidTr="008102A3"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EMITTORE IMPULSI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:rsidTr="008102A3"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APPARECCHIATURA DI TELELETTURA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:rsidTr="008102A3">
        <w:trPr>
          <w:trHeight w:val="264"/>
        </w:trPr>
        <w:tc>
          <w:tcPr>
            <w:tcW w:w="284" w:type="dxa"/>
            <w:tcBorders>
              <w:right w:val="single" w:sz="4" w:space="0" w:color="auto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 xml:space="preserve">ALTRO 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– M02 </w:t>
            </w:r>
            <w:r w:rsidRPr="008102A3">
              <w:rPr>
                <w:rFonts w:ascii="Arial" w:hAnsi="Arial" w:cs="Arial"/>
                <w:sz w:val="20"/>
                <w:szCs w:val="20"/>
              </w:rPr>
              <w:t xml:space="preserve">(obbligatorio specificare) </w:t>
            </w:r>
            <w:r w:rsidR="00614DD8">
              <w:rPr>
                <w:rFonts w:ascii="Arial" w:hAnsi="Arial" w:cs="Arial"/>
                <w:sz w:val="20"/>
                <w:szCs w:val="20"/>
              </w:rPr>
              <w:t>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</w:t>
            </w:r>
          </w:p>
        </w:tc>
      </w:tr>
    </w:tbl>
    <w:p w:rsidR="008102A3" w:rsidRDefault="008102A3" w:rsidP="001F3226">
      <w:pPr>
        <w:rPr>
          <w:rFonts w:ascii="Arial" w:hAnsi="Arial" w:cs="Arial"/>
          <w:sz w:val="18"/>
          <w:szCs w:val="21"/>
        </w:rPr>
      </w:pPr>
    </w:p>
    <w:p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:rsidR="001F3226" w:rsidRPr="00A03CB3" w:rsidRDefault="001F3226" w:rsidP="001F322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1F3226" w:rsidRDefault="001F3226" w:rsidP="001F3226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1F3226" w:rsidRDefault="001F3226" w:rsidP="004D152F">
      <w:pPr>
        <w:rPr>
          <w:rFonts w:ascii="Arial" w:hAnsi="Arial" w:cs="Arial"/>
          <w:sz w:val="20"/>
          <w:szCs w:val="21"/>
        </w:rPr>
      </w:pPr>
    </w:p>
    <w:p w:rsidR="00483E56" w:rsidRPr="00A03CB3" w:rsidRDefault="00954F1D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  </w:t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B17BDA" w:rsidRDefault="00B17BDA" w:rsidP="00413F89">
      <w:pPr>
        <w:rPr>
          <w:rFonts w:ascii="Arial" w:hAnsi="Arial" w:cs="Arial"/>
          <w:sz w:val="12"/>
          <w:szCs w:val="21"/>
        </w:rPr>
      </w:pPr>
    </w:p>
    <w:p w:rsidR="007338AC" w:rsidRDefault="007338AC" w:rsidP="00413F89">
      <w:pPr>
        <w:rPr>
          <w:rFonts w:ascii="Arial" w:hAnsi="Arial" w:cs="Arial"/>
          <w:sz w:val="12"/>
          <w:szCs w:val="21"/>
        </w:rPr>
      </w:pPr>
    </w:p>
    <w:p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:rsidR="00D848C7" w:rsidRPr="002F5B5D" w:rsidRDefault="00D848C7" w:rsidP="00D848C7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</w:t>
      </w:r>
      <w:r w:rsidR="00CB1674">
        <w:rPr>
          <w:rFonts w:ascii="Arial" w:hAnsi="Arial" w:cs="Arial"/>
          <w:color w:val="FF0000"/>
          <w:sz w:val="20"/>
          <w:szCs w:val="21"/>
        </w:rPr>
        <w:t>_________</w:t>
      </w:r>
      <w:r>
        <w:rPr>
          <w:rFonts w:ascii="Arial" w:hAnsi="Arial" w:cs="Arial"/>
          <w:color w:val="FF0000"/>
          <w:sz w:val="20"/>
          <w:szCs w:val="21"/>
        </w:rPr>
        <w:t>___</w:t>
      </w:r>
    </w:p>
    <w:p w:rsidR="00D848C7" w:rsidRPr="00513EC4" w:rsidRDefault="00D848C7" w:rsidP="00D848C7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7338AC" w:rsidRDefault="007338AC" w:rsidP="00354C04">
      <w:pPr>
        <w:rPr>
          <w:rFonts w:ascii="Arial" w:hAnsi="Arial" w:cs="Arial"/>
          <w:sz w:val="12"/>
          <w:szCs w:val="22"/>
        </w:rPr>
      </w:pPr>
    </w:p>
    <w:p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954F1D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________________________________________</w:t>
      </w:r>
      <w:r w:rsidR="00CB1674">
        <w:rPr>
          <w:rFonts w:ascii="Arial" w:hAnsi="Arial" w:cs="Arial"/>
          <w:sz w:val="20"/>
          <w:szCs w:val="22"/>
        </w:rPr>
        <w:t>___</w:t>
      </w:r>
      <w:r>
        <w:rPr>
          <w:rFonts w:ascii="Arial" w:hAnsi="Arial" w:cs="Arial"/>
          <w:sz w:val="20"/>
          <w:szCs w:val="22"/>
        </w:rPr>
        <w:t>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353C66" w:rsidRDefault="00353C66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</w:p>
    <w:p w:rsidR="007338AC" w:rsidRDefault="007338AC" w:rsidP="00353C66">
      <w:pPr>
        <w:rPr>
          <w:rFonts w:ascii="Arial" w:hAnsi="Arial" w:cs="Arial"/>
          <w:sz w:val="12"/>
          <w:szCs w:val="21"/>
        </w:rPr>
      </w:pPr>
      <w:bookmarkStart w:id="4" w:name="_GoBack"/>
      <w:bookmarkEnd w:id="4"/>
    </w:p>
    <w:p w:rsidR="00353C66" w:rsidRPr="00A03CB3" w:rsidRDefault="00954F1D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353C66" w:rsidRPr="00A03CB3">
        <w:rPr>
          <w:rFonts w:ascii="Arial" w:hAnsi="Arial" w:cs="Arial"/>
          <w:sz w:val="20"/>
          <w:szCs w:val="21"/>
        </w:rPr>
        <w:tab/>
      </w:r>
      <w:r w:rsidR="00353C66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353C66" w:rsidRDefault="003A7CE1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</w:p>
    <w:p w:rsidR="003A7CE1" w:rsidRDefault="003A7CE1" w:rsidP="00353C66">
      <w:pPr>
        <w:rPr>
          <w:rFonts w:ascii="Arial" w:hAnsi="Arial" w:cs="Arial"/>
          <w:sz w:val="10"/>
          <w:szCs w:val="18"/>
        </w:rPr>
      </w:pPr>
    </w:p>
    <w:p w:rsidR="007338AC" w:rsidRDefault="007338AC" w:rsidP="00353C66">
      <w:pPr>
        <w:rPr>
          <w:rFonts w:ascii="Arial" w:hAnsi="Arial" w:cs="Arial"/>
          <w:sz w:val="10"/>
          <w:szCs w:val="18"/>
        </w:rPr>
      </w:pP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1B" w:rsidRPr="00C607CE" w:rsidRDefault="00FE6924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7338AC" w:rsidRDefault="007338AC" w:rsidP="004A5E33">
      <w:pPr>
        <w:rPr>
          <w:rFonts w:ascii="Arial" w:hAnsi="Arial" w:cs="Arial"/>
          <w:sz w:val="16"/>
          <w:szCs w:val="18"/>
        </w:rPr>
      </w:pPr>
    </w:p>
    <w:p w:rsidR="00611959" w:rsidRDefault="00611959" w:rsidP="004A5E33">
      <w:pPr>
        <w:rPr>
          <w:rFonts w:ascii="Arial" w:hAnsi="Arial" w:cs="Arial"/>
          <w:sz w:val="16"/>
          <w:szCs w:val="18"/>
        </w:rPr>
      </w:pPr>
    </w:p>
    <w:p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C607CE" w:rsidRDefault="00C607CE" w:rsidP="004A5E33">
      <w:pPr>
        <w:rPr>
          <w:rFonts w:ascii="Arial" w:hAnsi="Arial" w:cs="Arial"/>
          <w:sz w:val="16"/>
          <w:szCs w:val="18"/>
        </w:rPr>
      </w:pPr>
    </w:p>
    <w:p w:rsidR="00954F1D" w:rsidRPr="00A03CB3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795DCE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</w:t>
      </w:r>
      <w:r w:rsidR="00954F1D">
        <w:rPr>
          <w:rFonts w:ascii="Arial" w:hAnsi="Arial" w:cs="Arial"/>
          <w:sz w:val="16"/>
          <w:szCs w:val="18"/>
        </w:rPr>
        <w:t>_________________________________________</w:t>
      </w:r>
      <w:r w:rsidRPr="00A03CB3">
        <w:rPr>
          <w:rFonts w:ascii="Arial" w:hAnsi="Arial" w:cs="Arial"/>
          <w:sz w:val="16"/>
          <w:szCs w:val="18"/>
        </w:rPr>
        <w:t>_______</w:t>
      </w: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954F1D" w:rsidRDefault="00954F1D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795DCE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954F1D" w:rsidRPr="00954F1D">
        <w:rPr>
          <w:rFonts w:ascii="Arial" w:hAnsi="Arial" w:cs="Arial"/>
          <w:sz w:val="20"/>
          <w:szCs w:val="22"/>
        </w:rPr>
        <w:t>____</w:t>
      </w:r>
      <w:r w:rsidR="00954F1D">
        <w:rPr>
          <w:rFonts w:ascii="Arial" w:hAnsi="Arial" w:cs="Arial"/>
          <w:sz w:val="20"/>
          <w:szCs w:val="22"/>
        </w:rPr>
        <w:t>_</w:t>
      </w:r>
      <w:r w:rsidR="00954F1D" w:rsidRPr="00954F1D">
        <w:rPr>
          <w:rFonts w:ascii="Arial" w:hAnsi="Arial" w:cs="Arial"/>
          <w:sz w:val="20"/>
          <w:szCs w:val="22"/>
        </w:rPr>
        <w:t>_</w:t>
      </w:r>
      <w:r w:rsidR="00FE69BF" w:rsidRPr="00954F1D">
        <w:rPr>
          <w:rFonts w:ascii="Arial" w:hAnsi="Arial" w:cs="Arial"/>
          <w:sz w:val="20"/>
          <w:szCs w:val="21"/>
        </w:rPr>
        <w:t xml:space="preserve"> </w:t>
      </w:r>
      <w:r w:rsidR="00954F1D" w:rsidRPr="00954F1D">
        <w:rPr>
          <w:rFonts w:ascii="Arial" w:hAnsi="Arial" w:cs="Arial"/>
          <w:sz w:val="20"/>
          <w:szCs w:val="21"/>
        </w:rPr>
        <w:t>/__</w:t>
      </w:r>
      <w:r w:rsidR="00954F1D">
        <w:rPr>
          <w:rFonts w:ascii="Arial" w:hAnsi="Arial" w:cs="Arial"/>
          <w:sz w:val="20"/>
          <w:szCs w:val="21"/>
        </w:rPr>
        <w:t>_</w:t>
      </w:r>
      <w:r w:rsidR="00954F1D" w:rsidRPr="00954F1D">
        <w:rPr>
          <w:rFonts w:ascii="Arial" w:hAnsi="Arial" w:cs="Arial"/>
          <w:sz w:val="20"/>
          <w:szCs w:val="21"/>
        </w:rPr>
        <w:t>___</w:t>
      </w:r>
      <w:r w:rsidR="00FE69BF" w:rsidRPr="00954F1D">
        <w:rPr>
          <w:rFonts w:ascii="Arial" w:hAnsi="Arial" w:cs="Arial"/>
          <w:sz w:val="20"/>
          <w:szCs w:val="21"/>
        </w:rPr>
        <w:t xml:space="preserve"> / </w:t>
      </w:r>
      <w:r w:rsidR="00954F1D">
        <w:rPr>
          <w:rFonts w:ascii="Arial" w:hAnsi="Arial" w:cs="Arial"/>
          <w:sz w:val="20"/>
          <w:szCs w:val="21"/>
        </w:rPr>
        <w:t>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</w:t>
      </w:r>
      <w:r w:rsidR="00954F1D">
        <w:rPr>
          <w:rFonts w:ascii="Arial" w:hAnsi="Arial" w:cs="Arial"/>
          <w:sz w:val="16"/>
          <w:szCs w:val="18"/>
        </w:rPr>
        <w:t>___________</w:t>
      </w:r>
      <w:r w:rsidRPr="00A03CB3">
        <w:rPr>
          <w:rFonts w:ascii="Arial" w:hAnsi="Arial" w:cs="Arial"/>
          <w:sz w:val="16"/>
          <w:szCs w:val="18"/>
        </w:rPr>
        <w:t>______________</w:t>
      </w:r>
    </w:p>
    <w:p w:rsidR="00A50D0C" w:rsidRPr="00A03CB3" w:rsidRDefault="00954F1D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795DCE">
        <w:rPr>
          <w:rFonts w:ascii="Arial" w:hAnsi="Arial" w:cs="Arial"/>
          <w:sz w:val="16"/>
          <w:szCs w:val="18"/>
        </w:rPr>
        <w:t>*</w:t>
      </w:r>
    </w:p>
    <w:p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954F1D" w:rsidRPr="00DE5305" w:rsidRDefault="00954F1D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D848C7" w:rsidRDefault="00795DCE" w:rsidP="007153CB">
      <w:pPr>
        <w:pStyle w:val="Pidipagina"/>
        <w:rPr>
          <w:rFonts w:cs="Arial"/>
          <w:sz w:val="12"/>
        </w:rPr>
        <w:sectPr w:rsidR="00D848C7" w:rsidSect="00D848C7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7153CB" w:rsidRPr="007153CB">
        <w:rPr>
          <w:rFonts w:cs="Arial"/>
          <w:sz w:val="12"/>
        </w:rPr>
        <w:t>dato necessario ai fini dell'esecuzione della richiesta</w:t>
      </w:r>
    </w:p>
    <w:p w:rsidR="00D848C7" w:rsidRPr="0083485F" w:rsidRDefault="00D848C7" w:rsidP="00D848C7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D848C7" w:rsidRPr="002E71ED" w:rsidTr="00EA5954">
        <w:tc>
          <w:tcPr>
            <w:tcW w:w="1418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:rsidR="0096077E" w:rsidRPr="00DE5305" w:rsidRDefault="0096077E" w:rsidP="00D848C7">
      <w:pPr>
        <w:ind w:left="-360"/>
        <w:jc w:val="center"/>
        <w:rPr>
          <w:rFonts w:cs="Arial"/>
          <w:sz w:val="12"/>
        </w:rPr>
      </w:pPr>
    </w:p>
    <w:sectPr w:rsidR="0096077E" w:rsidRPr="00DE5305" w:rsidSect="00D848C7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579" w:rsidRDefault="00A94579" w:rsidP="00154FEF">
      <w:r>
        <w:separator/>
      </w:r>
    </w:p>
  </w:endnote>
  <w:endnote w:type="continuationSeparator" w:id="0">
    <w:p w:rsidR="00A94579" w:rsidRDefault="00A94579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924" w:rsidRPr="00EC1971" w:rsidRDefault="00154FEF" w:rsidP="00FE6924">
    <w:pPr>
      <w:pStyle w:val="Pidipagina"/>
      <w:tabs>
        <w:tab w:val="clear" w:pos="9638"/>
      </w:tabs>
      <w:jc w:val="right"/>
      <w:rPr>
        <w:rFonts w:cs="Arial"/>
        <w:sz w:val="12"/>
      </w:rPr>
    </w:pPr>
    <w:r>
      <w:tab/>
    </w:r>
    <w:r w:rsidR="00B93750">
      <w:rPr>
        <w:rFonts w:cs="Arial"/>
        <w:sz w:val="12"/>
      </w:rPr>
      <w:t>M</w:t>
    </w:r>
    <w:r w:rsidR="00954F1D">
      <w:rPr>
        <w:rFonts w:cs="Arial"/>
        <w:sz w:val="12"/>
      </w:rPr>
      <w:t>odifiche</w:t>
    </w:r>
    <w:r w:rsidR="00FE6924">
      <w:rPr>
        <w:rFonts w:cs="Arial"/>
        <w:sz w:val="12"/>
      </w:rPr>
      <w:t xml:space="preserve"> </w:t>
    </w:r>
    <w:proofErr w:type="spellStart"/>
    <w:r w:rsidR="00B93750">
      <w:rPr>
        <w:rFonts w:cs="Arial"/>
        <w:sz w:val="12"/>
      </w:rPr>
      <w:t>varie</w:t>
    </w:r>
    <w:r w:rsidR="00BB6FE8">
      <w:rPr>
        <w:rFonts w:cs="Arial"/>
        <w:sz w:val="12"/>
      </w:rPr>
      <w:t>_G</w:t>
    </w:r>
    <w:r w:rsidR="00FE6924">
      <w:rPr>
        <w:rFonts w:cs="Arial"/>
        <w:sz w:val="12"/>
      </w:rPr>
      <w:t>AS</w:t>
    </w:r>
    <w:r w:rsidR="00BB6FE8">
      <w:rPr>
        <w:rFonts w:cs="Arial"/>
        <w:sz w:val="12"/>
      </w:rPr>
      <w:t>_</w:t>
    </w:r>
    <w:proofErr w:type="gramStart"/>
    <w:r w:rsidR="00FE6924">
      <w:rPr>
        <w:rFonts w:cs="Arial"/>
        <w:sz w:val="12"/>
      </w:rPr>
      <w:t>Gennaio</w:t>
    </w:r>
    <w:proofErr w:type="spellEnd"/>
    <w:proofErr w:type="gramEnd"/>
    <w:r w:rsidR="00FE6924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579" w:rsidRDefault="00A94579" w:rsidP="00154FEF">
      <w:r>
        <w:separator/>
      </w:r>
    </w:p>
  </w:footnote>
  <w:footnote w:type="continuationSeparator" w:id="0">
    <w:p w:rsidR="00A94579" w:rsidRDefault="00A94579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229B"/>
    <w:rsid w:val="000C782A"/>
    <w:rsid w:val="000D4C24"/>
    <w:rsid w:val="000D51D7"/>
    <w:rsid w:val="000E469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2EA6"/>
    <w:rsid w:val="00183312"/>
    <w:rsid w:val="001838DD"/>
    <w:rsid w:val="00192BD6"/>
    <w:rsid w:val="001A0BCD"/>
    <w:rsid w:val="001A3B09"/>
    <w:rsid w:val="001B17A0"/>
    <w:rsid w:val="001B1D5A"/>
    <w:rsid w:val="001B520A"/>
    <w:rsid w:val="001C224B"/>
    <w:rsid w:val="001D2D08"/>
    <w:rsid w:val="001D4331"/>
    <w:rsid w:val="001D5929"/>
    <w:rsid w:val="001F3226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56A76"/>
    <w:rsid w:val="00272B90"/>
    <w:rsid w:val="002740A7"/>
    <w:rsid w:val="00275642"/>
    <w:rsid w:val="00284B4C"/>
    <w:rsid w:val="00294845"/>
    <w:rsid w:val="00296B51"/>
    <w:rsid w:val="002A6BAC"/>
    <w:rsid w:val="002B1386"/>
    <w:rsid w:val="002B7586"/>
    <w:rsid w:val="002C490F"/>
    <w:rsid w:val="002C624D"/>
    <w:rsid w:val="002E4B03"/>
    <w:rsid w:val="002F4267"/>
    <w:rsid w:val="002F533B"/>
    <w:rsid w:val="00300D68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2CC5"/>
    <w:rsid w:val="003458BC"/>
    <w:rsid w:val="0035056C"/>
    <w:rsid w:val="00351270"/>
    <w:rsid w:val="003531D5"/>
    <w:rsid w:val="00353C66"/>
    <w:rsid w:val="00354C04"/>
    <w:rsid w:val="00356F84"/>
    <w:rsid w:val="00357A47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A7CE1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4F5E05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9FE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14DD8"/>
    <w:rsid w:val="006201F9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3AC7"/>
    <w:rsid w:val="007153CB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95DCE"/>
    <w:rsid w:val="007A16C7"/>
    <w:rsid w:val="007A4028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02A3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059C6"/>
    <w:rsid w:val="00911F99"/>
    <w:rsid w:val="009134E0"/>
    <w:rsid w:val="009227DD"/>
    <w:rsid w:val="00943B75"/>
    <w:rsid w:val="00953251"/>
    <w:rsid w:val="00954F1D"/>
    <w:rsid w:val="0096077E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3CB3"/>
    <w:rsid w:val="00A134BD"/>
    <w:rsid w:val="00A26FAE"/>
    <w:rsid w:val="00A302A9"/>
    <w:rsid w:val="00A478FF"/>
    <w:rsid w:val="00A50D0C"/>
    <w:rsid w:val="00A62B6B"/>
    <w:rsid w:val="00A636B7"/>
    <w:rsid w:val="00A768D3"/>
    <w:rsid w:val="00A84BC7"/>
    <w:rsid w:val="00A94579"/>
    <w:rsid w:val="00A94C70"/>
    <w:rsid w:val="00A95AF6"/>
    <w:rsid w:val="00AA3814"/>
    <w:rsid w:val="00AB0140"/>
    <w:rsid w:val="00AB6038"/>
    <w:rsid w:val="00AB6A2A"/>
    <w:rsid w:val="00AC5C92"/>
    <w:rsid w:val="00AC7C94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17BDA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3750"/>
    <w:rsid w:val="00BB0DCD"/>
    <w:rsid w:val="00BB4526"/>
    <w:rsid w:val="00BB6FE8"/>
    <w:rsid w:val="00BB7516"/>
    <w:rsid w:val="00BC38DD"/>
    <w:rsid w:val="00BD1791"/>
    <w:rsid w:val="00BD2373"/>
    <w:rsid w:val="00BD237E"/>
    <w:rsid w:val="00BD5FAD"/>
    <w:rsid w:val="00BD6585"/>
    <w:rsid w:val="00BE54B2"/>
    <w:rsid w:val="00BE6C14"/>
    <w:rsid w:val="00BF1B2B"/>
    <w:rsid w:val="00BF4468"/>
    <w:rsid w:val="00BF5833"/>
    <w:rsid w:val="00C0076B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B1674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848C7"/>
    <w:rsid w:val="00D92A58"/>
    <w:rsid w:val="00D95FD4"/>
    <w:rsid w:val="00DA027B"/>
    <w:rsid w:val="00DA52DB"/>
    <w:rsid w:val="00DA7EDF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C1971"/>
    <w:rsid w:val="00EC47A1"/>
    <w:rsid w:val="00ED343A"/>
    <w:rsid w:val="00ED42F4"/>
    <w:rsid w:val="00ED49B5"/>
    <w:rsid w:val="00EE62B9"/>
    <w:rsid w:val="00EE68C0"/>
    <w:rsid w:val="00EF64FE"/>
    <w:rsid w:val="00F00C32"/>
    <w:rsid w:val="00F016C6"/>
    <w:rsid w:val="00F06A89"/>
    <w:rsid w:val="00F13668"/>
    <w:rsid w:val="00F13C34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6F73"/>
    <w:rsid w:val="00FB795F"/>
    <w:rsid w:val="00FC3A8E"/>
    <w:rsid w:val="00FC71AD"/>
    <w:rsid w:val="00FD2DEF"/>
    <w:rsid w:val="00FD47A2"/>
    <w:rsid w:val="00FD5841"/>
    <w:rsid w:val="00FE3541"/>
    <w:rsid w:val="00FE640B"/>
    <w:rsid w:val="00FE6924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F34D0"/>
  <w14:defaultImageDpi w14:val="300"/>
  <w15:docId w15:val="{FA03FF99-64C0-4D77-A01D-CA1A6C25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848C7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848C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848C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848C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848C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848C7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848C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848C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6077E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848C7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848C7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848C7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848C7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848C7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848C7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848C7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848C7"/>
    <w:rPr>
      <w:rFonts w:ascii="Arial" w:hAnsi="Arial" w:cs="Arial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102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cp:keywords/>
  <cp:lastModifiedBy>Procopio, Alessio</cp:lastModifiedBy>
  <cp:revision>32</cp:revision>
  <cp:lastPrinted>2013-04-10T10:36:00Z</cp:lastPrinted>
  <dcterms:created xsi:type="dcterms:W3CDTF">2016-10-20T09:08:00Z</dcterms:created>
  <dcterms:modified xsi:type="dcterms:W3CDTF">2021-01-11T09:51:00Z</dcterms:modified>
</cp:coreProperties>
</file>